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0B19" w14:textId="384FDF7F" w:rsidR="00D9695A" w:rsidRDefault="00923F2D">
      <w:r>
        <w:rPr>
          <w:b/>
          <w:bCs/>
        </w:rPr>
        <w:t xml:space="preserve">Subject: </w:t>
      </w:r>
      <w:r>
        <w:t>Gamma GX Summit 2020 – Request to Attend</w:t>
      </w:r>
    </w:p>
    <w:p w14:paraId="62DC4313" w14:textId="3357F679" w:rsidR="00923F2D" w:rsidRDefault="00923F2D">
      <w:r>
        <w:rPr>
          <w:b/>
          <w:bCs/>
        </w:rPr>
        <w:t xml:space="preserve">Event Date: </w:t>
      </w:r>
      <w:r>
        <w:t>Tuesday 16</w:t>
      </w:r>
      <w:r w:rsidRPr="00923F2D">
        <w:rPr>
          <w:vertAlign w:val="superscript"/>
        </w:rPr>
        <w:t>th</w:t>
      </w:r>
      <w:r>
        <w:t xml:space="preserve"> June 2020 </w:t>
      </w:r>
      <w:r>
        <w:br/>
      </w:r>
      <w:r>
        <w:rPr>
          <w:b/>
          <w:bCs/>
        </w:rPr>
        <w:t xml:space="preserve">Location: </w:t>
      </w:r>
      <w:r>
        <w:t>Institute of Engineering &amp; Technology, London</w:t>
      </w:r>
      <w:r>
        <w:br/>
      </w:r>
      <w:r>
        <w:rPr>
          <w:b/>
          <w:bCs/>
        </w:rPr>
        <w:t xml:space="preserve">Cost to attend: </w:t>
      </w:r>
      <w:r>
        <w:t>Free</w:t>
      </w:r>
    </w:p>
    <w:p w14:paraId="50975633" w14:textId="58D2BEFD" w:rsidR="00923F2D" w:rsidRDefault="00923F2D"/>
    <w:p w14:paraId="27F5CF4C" w14:textId="0CA56EBA" w:rsidR="00923F2D" w:rsidRDefault="00923F2D">
      <w:r>
        <w:t xml:space="preserve">Dear </w:t>
      </w:r>
      <w:r w:rsidR="00727831" w:rsidRPr="005A398D">
        <w:rPr>
          <w:color w:val="6800D2"/>
        </w:rPr>
        <w:t>&lt;</w:t>
      </w:r>
      <w:r w:rsidRPr="005A398D">
        <w:rPr>
          <w:color w:val="6800D2"/>
        </w:rPr>
        <w:t>Manager’s name</w:t>
      </w:r>
      <w:r w:rsidR="00727831" w:rsidRPr="005A398D">
        <w:rPr>
          <w:color w:val="6800D2"/>
        </w:rPr>
        <w:t>&gt;</w:t>
      </w:r>
      <w:r w:rsidRPr="001D10CA">
        <w:t>,</w:t>
      </w:r>
    </w:p>
    <w:p w14:paraId="51AA27BF" w14:textId="73D5A365" w:rsidR="00923F2D" w:rsidRDefault="00923F2D">
      <w:r>
        <w:t xml:space="preserve">I’d like to ask for your approval to attend the </w:t>
      </w:r>
      <w:r w:rsidRPr="00727831">
        <w:rPr>
          <w:b/>
          <w:bCs/>
        </w:rPr>
        <w:t>Gamma GX Summit 2020</w:t>
      </w:r>
      <w:r>
        <w:t xml:space="preserve"> on </w:t>
      </w:r>
      <w:r w:rsidRPr="00727831">
        <w:rPr>
          <w:b/>
          <w:bCs/>
        </w:rPr>
        <w:t>Tuesday 16</w:t>
      </w:r>
      <w:r w:rsidRPr="00727831">
        <w:rPr>
          <w:b/>
          <w:bCs/>
          <w:vertAlign w:val="superscript"/>
        </w:rPr>
        <w:t>th</w:t>
      </w:r>
      <w:r w:rsidRPr="00727831">
        <w:rPr>
          <w:b/>
          <w:bCs/>
        </w:rPr>
        <w:t xml:space="preserve"> June</w:t>
      </w:r>
      <w:r>
        <w:t xml:space="preserve"> at the </w:t>
      </w:r>
      <w:r w:rsidRPr="00727831">
        <w:rPr>
          <w:b/>
          <w:bCs/>
        </w:rPr>
        <w:t>Institute of Engineering &amp; Technology, London</w:t>
      </w:r>
      <w:r>
        <w:t>.</w:t>
      </w:r>
    </w:p>
    <w:p w14:paraId="2982F4F3" w14:textId="2CB8852E" w:rsidR="00727831" w:rsidRDefault="00727831">
      <w:r>
        <w:t xml:space="preserve">This </w:t>
      </w:r>
      <w:r w:rsidR="00923F2D">
        <w:t xml:space="preserve">one-day conference brings together IT leaders from a range of sectors to learn about </w:t>
      </w:r>
      <w:r>
        <w:t>current</w:t>
      </w:r>
      <w:r w:rsidR="00923F2D">
        <w:t xml:space="preserve"> developments in Digital Transformation, industry best practice an</w:t>
      </w:r>
      <w:r>
        <w:t xml:space="preserve">d </w:t>
      </w:r>
      <w:r w:rsidR="001D10CA">
        <w:t xml:space="preserve">the </w:t>
      </w:r>
      <w:r>
        <w:t xml:space="preserve">latest technological innovations. </w:t>
      </w:r>
    </w:p>
    <w:p w14:paraId="65EA576B" w14:textId="6C9E5778" w:rsidR="00923F2D" w:rsidRDefault="00727831">
      <w:r>
        <w:t xml:space="preserve">GX Summit 2020 speakers, attendees and sponsors are at the forefront of the industry. This is a great opportunity to find out how they stay ahead of the curve and how we can apply these practices </w:t>
      </w:r>
      <w:r w:rsidRPr="005A398D">
        <w:t>to</w:t>
      </w:r>
      <w:r w:rsidRPr="005A398D">
        <w:rPr>
          <w:color w:val="6800D2"/>
        </w:rPr>
        <w:t xml:space="preserve"> &lt;insert your company name&gt;</w:t>
      </w:r>
      <w:r>
        <w:t>. In fact, 100% of last year’s attendees said they gained actionable insight to help in their work life.</w:t>
      </w:r>
    </w:p>
    <w:p w14:paraId="0D25B87F" w14:textId="50506F10" w:rsidR="00727831" w:rsidRDefault="00727831">
      <w:r>
        <w:t xml:space="preserve">The event will be attended by up to 200 IT leaders at different stages of Digital Transformation; so I’ll have the opportunity to make new connections and network with peers who are focused on some of the same challenges as </w:t>
      </w:r>
      <w:r w:rsidR="001D10CA">
        <w:t>I am</w:t>
      </w:r>
      <w:r>
        <w:t xml:space="preserve">. Additionally, I will meet potential new partners and suppliers who could help us with </w:t>
      </w:r>
      <w:r w:rsidRPr="005A398D">
        <w:rPr>
          <w:color w:val="6800D2"/>
        </w:rPr>
        <w:t>&lt;insert current challenge/issue you are facing&gt;</w:t>
      </w:r>
      <w:r>
        <w:t xml:space="preserve">. </w:t>
      </w:r>
      <w:bookmarkStart w:id="0" w:name="_GoBack"/>
      <w:bookmarkEnd w:id="0"/>
    </w:p>
    <w:p w14:paraId="19E2C82A" w14:textId="58A6DAAC" w:rsidR="00727831" w:rsidRDefault="00727831">
      <w:r>
        <w:t xml:space="preserve">GX Summit 2020 is a free-to-attend event and I have outlined an approximate breakdown of expense to attend below: </w:t>
      </w:r>
    </w:p>
    <w:p w14:paraId="141FEC40" w14:textId="1115984C" w:rsidR="00727831" w:rsidRPr="005A398D" w:rsidRDefault="00727831">
      <w:pPr>
        <w:rPr>
          <w:color w:val="6800D2"/>
        </w:rPr>
      </w:pPr>
      <w:r w:rsidRPr="005A398D">
        <w:rPr>
          <w:color w:val="6800D2"/>
        </w:rPr>
        <w:t>&lt;Insert your estimated expenses in the lines below&gt;</w:t>
      </w:r>
    </w:p>
    <w:p w14:paraId="4EBD2FC2" w14:textId="77777777" w:rsidR="00727831" w:rsidRPr="00727831" w:rsidRDefault="00727831" w:rsidP="00727831">
      <w:pPr>
        <w:pStyle w:val="ListParagraph"/>
        <w:rPr>
          <w:i/>
          <w:iCs/>
        </w:rPr>
      </w:pPr>
      <w:r>
        <w:tab/>
      </w:r>
      <w:r w:rsidRPr="00727831">
        <w:rPr>
          <w:i/>
          <w:iCs/>
        </w:rPr>
        <w:t>Event attendance: Free</w:t>
      </w:r>
      <w:r w:rsidRPr="00727831">
        <w:rPr>
          <w:i/>
          <w:iCs/>
        </w:rPr>
        <w:br/>
      </w:r>
      <w:r w:rsidRPr="00727831">
        <w:rPr>
          <w:i/>
          <w:iCs/>
        </w:rPr>
        <w:tab/>
        <w:t>Travel: £</w:t>
      </w:r>
      <w:r w:rsidRPr="00727831">
        <w:rPr>
          <w:i/>
          <w:iCs/>
        </w:rPr>
        <w:br/>
      </w:r>
      <w:r w:rsidRPr="00727831">
        <w:rPr>
          <w:i/>
          <w:iCs/>
        </w:rPr>
        <w:tab/>
        <w:t>Accommodation: £</w:t>
      </w:r>
      <w:r w:rsidRPr="00727831">
        <w:rPr>
          <w:i/>
          <w:iCs/>
        </w:rPr>
        <w:br/>
      </w:r>
      <w:r w:rsidRPr="00727831">
        <w:rPr>
          <w:i/>
          <w:iCs/>
        </w:rPr>
        <w:tab/>
        <w:t>Other expenses: £</w:t>
      </w:r>
    </w:p>
    <w:p w14:paraId="3AAA03FB" w14:textId="1B056509" w:rsidR="00727831" w:rsidRPr="00727831" w:rsidRDefault="00727831" w:rsidP="00727831">
      <w:pPr>
        <w:pStyle w:val="ListParagraph"/>
        <w:rPr>
          <w:b/>
          <w:bCs/>
          <w:i/>
          <w:iCs/>
        </w:rPr>
      </w:pPr>
      <w:r w:rsidRPr="00727831">
        <w:rPr>
          <w:i/>
          <w:iCs/>
        </w:rPr>
        <w:br/>
      </w:r>
      <w:r w:rsidRPr="00727831">
        <w:rPr>
          <w:b/>
          <w:bCs/>
          <w:i/>
          <w:iCs/>
        </w:rPr>
        <w:tab/>
        <w:t>Total investment: £</w:t>
      </w:r>
    </w:p>
    <w:p w14:paraId="3901C4F0" w14:textId="77777777" w:rsidR="00727831" w:rsidRPr="00727831" w:rsidRDefault="00727831" w:rsidP="00727831">
      <w:pPr>
        <w:pStyle w:val="ListParagraph"/>
        <w:rPr>
          <w:b/>
          <w:bCs/>
        </w:rPr>
      </w:pPr>
    </w:p>
    <w:p w14:paraId="796D167E" w14:textId="77777777" w:rsidR="005A398D" w:rsidRDefault="005A398D" w:rsidP="005A398D">
      <w:r>
        <w:t xml:space="preserve">If you’d like to learn more about the conference schedule and benefits of attending, more information is available at </w:t>
      </w:r>
      <w:hyperlink r:id="rId5" w:history="1">
        <w:r w:rsidRPr="00011B64">
          <w:rPr>
            <w:rStyle w:val="Hyperlink"/>
          </w:rPr>
          <w:t>https://lp.gamma.co.uk/GX-Summit-20</w:t>
        </w:r>
      </w:hyperlink>
      <w:r>
        <w:t xml:space="preserve">. </w:t>
      </w:r>
    </w:p>
    <w:p w14:paraId="1762B7BA" w14:textId="6E678F8C" w:rsidR="005A398D" w:rsidRDefault="005A398D">
      <w:r>
        <w:t xml:space="preserve">I believe the insight I will gain at GX Summit 2020 will be highly beneficial for both my own personal development and the wider team.  </w:t>
      </w:r>
    </w:p>
    <w:p w14:paraId="310D3775" w14:textId="15FAD1E4" w:rsidR="00727831" w:rsidRDefault="005A398D">
      <w:r>
        <w:t xml:space="preserve">Thank you for your consideration. </w:t>
      </w:r>
    </w:p>
    <w:p w14:paraId="5252DE2F" w14:textId="340A8255" w:rsidR="005A398D" w:rsidRDefault="005A398D">
      <w:r>
        <w:t>Regards,</w:t>
      </w:r>
    </w:p>
    <w:p w14:paraId="1236BDD7" w14:textId="46C2F126" w:rsidR="005A398D" w:rsidRPr="005A398D" w:rsidRDefault="005A398D">
      <w:pPr>
        <w:rPr>
          <w:color w:val="6800D2"/>
        </w:rPr>
      </w:pPr>
      <w:r w:rsidRPr="005A398D">
        <w:rPr>
          <w:color w:val="6800D2"/>
        </w:rPr>
        <w:t>&lt;Your name&gt;</w:t>
      </w:r>
    </w:p>
    <w:p w14:paraId="24EDF344" w14:textId="77777777" w:rsidR="00727831" w:rsidRDefault="00727831"/>
    <w:p w14:paraId="6CC4C3D6" w14:textId="77777777" w:rsidR="00923F2D" w:rsidRPr="00923F2D" w:rsidRDefault="00923F2D"/>
    <w:sectPr w:rsidR="00923F2D" w:rsidRPr="00923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C40D6"/>
    <w:multiLevelType w:val="hybridMultilevel"/>
    <w:tmpl w:val="853CF426"/>
    <w:lvl w:ilvl="0" w:tplc="66FA1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2D"/>
    <w:rsid w:val="000D2226"/>
    <w:rsid w:val="001D10CA"/>
    <w:rsid w:val="00473532"/>
    <w:rsid w:val="005A398D"/>
    <w:rsid w:val="00727831"/>
    <w:rsid w:val="00923F2D"/>
    <w:rsid w:val="00C1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4DD4"/>
  <w15:chartTrackingRefBased/>
  <w15:docId w15:val="{CB14432D-0434-405B-9404-E9C78A0E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p.gamma.co.uk/GX-Summit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Crowle</dc:creator>
  <cp:keywords/>
  <dc:description/>
  <cp:lastModifiedBy>Emma Crowle</cp:lastModifiedBy>
  <cp:revision>2</cp:revision>
  <dcterms:created xsi:type="dcterms:W3CDTF">2020-02-19T17:01:00Z</dcterms:created>
  <dcterms:modified xsi:type="dcterms:W3CDTF">2020-02-19T17:01:00Z</dcterms:modified>
</cp:coreProperties>
</file>